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67" w:rsidRDefault="00466A2E">
      <w:r>
        <w:t>10</w:t>
      </w:r>
      <w:proofErr w:type="gramStart"/>
      <w:r>
        <w:t xml:space="preserve"> Б</w:t>
      </w:r>
      <w:proofErr w:type="gramEnd"/>
      <w:r>
        <w:t xml:space="preserve"> </w:t>
      </w:r>
    </w:p>
    <w:p w:rsidR="00466A2E" w:rsidRPr="006750C8" w:rsidRDefault="00F87E89">
      <w:r>
        <w:t>20</w:t>
      </w:r>
      <w:bookmarkStart w:id="0" w:name="_GoBack"/>
      <w:bookmarkEnd w:id="0"/>
      <w:r w:rsidR="00F070BB">
        <w:t>.05</w:t>
      </w:r>
      <w:r w:rsidR="006750C8"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3141"/>
        <w:gridCol w:w="4644"/>
      </w:tblGrid>
      <w:tr w:rsidR="00466A2E" w:rsidRPr="006100E4" w:rsidTr="00FE1313">
        <w:tc>
          <w:tcPr>
            <w:tcW w:w="1798" w:type="dxa"/>
          </w:tcPr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466A2E" w:rsidRPr="006100E4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466A2E" w:rsidRPr="006750C8" w:rsidRDefault="00F87E89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</w:t>
              </w:r>
              <w:r w:rsidR="00466A2E" w:rsidRPr="006750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466A2E" w:rsidRPr="006750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A2E" w:rsidRPr="00466A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4725" w:type="dxa"/>
          </w:tcPr>
          <w:p w:rsidR="00F87E89" w:rsidRPr="00F87E89" w:rsidRDefault="00F87E89" w:rsidP="00F87E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7E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87E89">
              <w:rPr>
                <w:rFonts w:ascii="Times New Roman" w:hAnsi="Times New Roman" w:cs="Times New Roman"/>
                <w:sz w:val="28"/>
                <w:szCs w:val="28"/>
              </w:rPr>
              <w:t>делать конспект параграфов 78,79</w:t>
            </w:r>
          </w:p>
          <w:p w:rsidR="00F87E89" w:rsidRPr="00F87E89" w:rsidRDefault="00F87E89" w:rsidP="00F87E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8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7E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87E89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proofErr w:type="spellStart"/>
            <w:r w:rsidRPr="00F87E89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F87E89">
              <w:rPr>
                <w:rFonts w:ascii="Times New Roman" w:hAnsi="Times New Roman" w:cs="Times New Roman"/>
                <w:sz w:val="28"/>
                <w:szCs w:val="28"/>
              </w:rPr>
              <w:t>. № 22 "Закон з/м индукции. Изменение угла между контуром и полем. Вращение рамки в однородном магнитном поле</w:t>
            </w:r>
            <w:proofErr w:type="gramStart"/>
            <w:r w:rsidRPr="00F87E89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  <w:p w:rsidR="00466A2E" w:rsidRPr="006100E4" w:rsidRDefault="00466A2E" w:rsidP="00F87E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2E" w:rsidRPr="006100E4" w:rsidTr="00FE1313">
        <w:tc>
          <w:tcPr>
            <w:tcW w:w="1798" w:type="dxa"/>
          </w:tcPr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6A2E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09.40-811.20</w:t>
            </w:r>
          </w:p>
          <w:p w:rsidR="00466A2E" w:rsidRPr="006100E4" w:rsidRDefault="00466A2E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466A2E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66A2E" w:rsidRPr="006100E4" w:rsidRDefault="00466A2E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725" w:type="dxa"/>
          </w:tcPr>
          <w:p w:rsidR="00F87E89" w:rsidRPr="00F87E89" w:rsidRDefault="00F87E89" w:rsidP="00F87E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6 (10-11 класс)</w:t>
            </w:r>
          </w:p>
          <w:p w:rsidR="00F87E89" w:rsidRPr="00F87E89" w:rsidRDefault="00F87E89" w:rsidP="00F87E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F87E89" w:rsidRPr="00F87E89" w:rsidRDefault="00F87E89" w:rsidP="00F87E89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Бег на месте с высоким подниманием бедра за 15 сек. </w:t>
            </w:r>
            <w:r w:rsidRPr="00F8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подхода</w:t>
            </w:r>
          </w:p>
          <w:p w:rsidR="00F87E89" w:rsidRPr="00F87E89" w:rsidRDefault="00F87E89" w:rsidP="00F87E89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Выпады в сторону </w:t>
            </w:r>
            <w:r w:rsidRPr="00F8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1 мин., девушки 45 сек. 3 подхода</w:t>
            </w:r>
          </w:p>
          <w:p w:rsidR="00F87E89" w:rsidRPr="00F87E89" w:rsidRDefault="00F87E89" w:rsidP="00F87E89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Сгибание разгибание рук в упоре лежа </w:t>
            </w:r>
            <w:r w:rsidRPr="00F8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30 сек. девушки 20 сек. 3 подхода</w:t>
            </w:r>
          </w:p>
          <w:p w:rsidR="00F87E89" w:rsidRPr="00F87E89" w:rsidRDefault="00F87E89" w:rsidP="00F87E89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Присед с махом ногой </w:t>
            </w:r>
            <w:r w:rsidRPr="00F8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3*25, девушки 3*20</w:t>
            </w:r>
          </w:p>
          <w:p w:rsidR="00F87E89" w:rsidRPr="00F87E89" w:rsidRDefault="00F87E89" w:rsidP="00F87E89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Упор присев </w:t>
            </w:r>
            <w:proofErr w:type="gramStart"/>
            <w:r w:rsidRPr="00F87E89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F8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(лягушка)+складка </w:t>
            </w:r>
            <w:r w:rsidRPr="00F8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F87E89" w:rsidRPr="00F87E89" w:rsidRDefault="00F87E89" w:rsidP="00F87E89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E89">
              <w:rPr>
                <w:rFonts w:ascii="Times New Roman" w:eastAsia="Calibri" w:hAnsi="Times New Roman" w:cs="Times New Roman"/>
                <w:sz w:val="28"/>
                <w:szCs w:val="28"/>
              </w:rPr>
              <w:t>6. Упражнения на гибкость</w:t>
            </w:r>
          </w:p>
          <w:p w:rsidR="00F87E89" w:rsidRDefault="00F87E89" w:rsidP="00F87E89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E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Дыхательные упражнения </w:t>
            </w:r>
            <w:r w:rsidRPr="00F8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брюшное дыхание 8 экскурсий, грудное дыхание 8 экскурсий</w:t>
            </w:r>
          </w:p>
          <w:p w:rsidR="00466A2E" w:rsidRPr="00F87E89" w:rsidRDefault="00F87E89" w:rsidP="00F87E89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Данный комплекс рассчитан на трехдневный сплит (например, </w:t>
            </w:r>
            <w:r w:rsidRPr="00F8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Пн.-вт</w:t>
            </w:r>
            <w:proofErr w:type="gramStart"/>
            <w:r w:rsidRPr="00F8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F87E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FE1313" w:rsidRPr="006100E4" w:rsidTr="00FE1313">
        <w:tc>
          <w:tcPr>
            <w:tcW w:w="1798" w:type="dxa"/>
          </w:tcPr>
          <w:p w:rsidR="00FE1313" w:rsidRDefault="00FE1313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FE1313" w:rsidRDefault="00FE1313" w:rsidP="00A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FE1313" w:rsidRPr="00466A2E" w:rsidRDefault="00FE1313" w:rsidP="0046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048" w:type="dxa"/>
          </w:tcPr>
          <w:p w:rsidR="00FE1313" w:rsidRPr="006100E4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FE1313" w:rsidRDefault="00FE1313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294D5F" w:rsidRDefault="00F87E89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94D5F" w:rsidRPr="00800F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294D5F" w:rsidRPr="006100E4" w:rsidRDefault="00294D5F" w:rsidP="00AE6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FE1313" w:rsidRPr="006100E4" w:rsidRDefault="00F070BB" w:rsidP="00294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66A2E" w:rsidRDefault="00466A2E"/>
    <w:sectPr w:rsidR="0046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3"/>
    <w:rsid w:val="000B53E3"/>
    <w:rsid w:val="002168FD"/>
    <w:rsid w:val="00226974"/>
    <w:rsid w:val="00294D5F"/>
    <w:rsid w:val="00466A2E"/>
    <w:rsid w:val="006750C8"/>
    <w:rsid w:val="008B7672"/>
    <w:rsid w:val="00C05967"/>
    <w:rsid w:val="00F070BB"/>
    <w:rsid w:val="00F87E89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matika1959@mail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89;&#1088;&#1077;&#1076;&#1072;\fisenko1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2020-05-19T15:26:00Z</dcterms:created>
  <dcterms:modified xsi:type="dcterms:W3CDTF">2020-05-19T15:26:00Z</dcterms:modified>
</cp:coreProperties>
</file>