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F" w:rsidRPr="00213E81" w:rsidRDefault="00213E81">
      <w:pPr>
        <w:rPr>
          <w:rFonts w:ascii="Times New Roman" w:hAnsi="Times New Roman" w:cs="Times New Roman"/>
          <w:sz w:val="28"/>
          <w:szCs w:val="28"/>
        </w:rPr>
      </w:pPr>
      <w:r w:rsidRPr="00213E8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3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81" w:rsidRPr="00213E81" w:rsidRDefault="00326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3132">
        <w:rPr>
          <w:rFonts w:ascii="Times New Roman" w:hAnsi="Times New Roman" w:cs="Times New Roman"/>
          <w:sz w:val="28"/>
          <w:szCs w:val="28"/>
        </w:rPr>
        <w:t>.05</w:t>
      </w:r>
      <w:r w:rsidR="00213E81" w:rsidRPr="00213E81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2892"/>
        <w:gridCol w:w="5019"/>
      </w:tblGrid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9.40-11.20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sz w:val="28"/>
                <w:szCs w:val="28"/>
              </w:rPr>
              <w:t>Зубакова Мария Александровна</w:t>
            </w:r>
          </w:p>
          <w:p w:rsidR="00ED7015" w:rsidRDefault="00326443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622026"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Конференция будет в 11:30. Идентификатор и пароль вам передаст ваш классный руководитель.</w:t>
            </w:r>
          </w:p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Подготовьте вопросы, а также тетради для выполнения работы над ошибками. </w:t>
            </w:r>
          </w:p>
          <w:p w:rsidR="00ED7015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Напоминаю, что выполнить итоговую контрольную работу на сайте </w:t>
            </w:r>
            <w:hyperlink r:id="rId6" w:tgtFrame="_blank" w:history="1">
              <w:r w:rsidRPr="00326443">
                <w:rPr>
                  <w:rStyle w:val="a4"/>
                  <w:rFonts w:ascii="Times New Roman" w:hAnsi="Times New Roman"/>
                  <w:sz w:val="28"/>
                  <w:szCs w:val="28"/>
                </w:rPr>
                <w:t>www.foxford.ru</w:t>
              </w:r>
            </w:hyperlink>
            <w:r w:rsidRPr="00326443">
              <w:rPr>
                <w:rFonts w:ascii="Times New Roman" w:hAnsi="Times New Roman"/>
                <w:sz w:val="28"/>
                <w:szCs w:val="28"/>
              </w:rPr>
              <w:t> можно до 19.05 до 19:00.</w:t>
            </w:r>
            <w:r w:rsidRPr="00326443">
              <w:rPr>
                <w:rFonts w:ascii="Times New Roman" w:hAnsi="Times New Roman"/>
                <w:sz w:val="28"/>
                <w:szCs w:val="28"/>
              </w:rPr>
              <w:br/>
              <w:t>На 18 мая на 15:15 не выполнили 6 человек. </w:t>
            </w:r>
            <w:bookmarkStart w:id="0" w:name="_GoBack"/>
            <w:bookmarkEnd w:id="0"/>
          </w:p>
        </w:tc>
      </w:tr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11.35-13.10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7" w:tgtFrame="_blank" w:history="1"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Задания для итогового повторения.</w:t>
            </w:r>
          </w:p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6443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End"/>
            <w:r w:rsidRPr="00326443">
              <w:rPr>
                <w:rFonts w:ascii="Times New Roman" w:hAnsi="Times New Roman"/>
                <w:sz w:val="28"/>
                <w:szCs w:val="28"/>
              </w:rPr>
              <w:t xml:space="preserve"> имеющие за апрель-май  4 оценки могут выполнять эти задания по желанию.</w:t>
            </w:r>
          </w:p>
          <w:p w:rsidR="00326443" w:rsidRPr="00326443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r w:rsidRPr="00326443">
              <w:rPr>
                <w:rFonts w:ascii="Times New Roman" w:hAnsi="Times New Roman"/>
                <w:sz w:val="28"/>
                <w:szCs w:val="28"/>
              </w:rPr>
              <w:t>Для тех, у кого менее 4 оценок, задания к выполнению обязательны.</w:t>
            </w:r>
          </w:p>
          <w:p w:rsidR="00ED7015" w:rsidRDefault="00326443" w:rsidP="00326443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7852F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https://yadi.sk/i/EvED1T-GLIpe1w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22026" w:rsidRDefault="00622026"/>
    <w:sectPr w:rsidR="0062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D"/>
    <w:rsid w:val="00213E81"/>
    <w:rsid w:val="00214FBA"/>
    <w:rsid w:val="002A582F"/>
    <w:rsid w:val="002E3132"/>
    <w:rsid w:val="00326443"/>
    <w:rsid w:val="00622026"/>
    <w:rsid w:val="00872CCC"/>
    <w:rsid w:val="00A14D1D"/>
    <w:rsid w:val="00AB2CAD"/>
    <w:rsid w:val="00B8615F"/>
    <w:rsid w:val="00ED7015"/>
    <w:rsid w:val="00F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572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vED1T-GLIpe1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xford.ru/" TargetMode="External"/><Relationship Id="rId5" Type="http://schemas.openxmlformats.org/officeDocument/2006/relationships/hyperlink" Target="mailto:zubama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2020-05-18T13:50:00Z</dcterms:created>
  <dcterms:modified xsi:type="dcterms:W3CDTF">2020-05-18T13:50:00Z</dcterms:modified>
</cp:coreProperties>
</file>