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6A" w:rsidRPr="009C05A5" w:rsidRDefault="009C05A5">
      <w:pPr>
        <w:rPr>
          <w:rFonts w:ascii="Times New Roman" w:hAnsi="Times New Roman" w:cs="Times New Roman"/>
          <w:sz w:val="28"/>
          <w:szCs w:val="28"/>
        </w:rPr>
      </w:pPr>
      <w:r w:rsidRPr="009C05A5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9C05A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C0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5A5" w:rsidRDefault="00AE3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C05A5" w:rsidRPr="009C05A5">
        <w:rPr>
          <w:rFonts w:ascii="Times New Roman" w:hAnsi="Times New Roman" w:cs="Times New Roman"/>
          <w:sz w:val="28"/>
          <w:szCs w:val="28"/>
        </w:rPr>
        <w:t>.04,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5"/>
        <w:gridCol w:w="3121"/>
        <w:gridCol w:w="4315"/>
      </w:tblGrid>
      <w:tr w:rsidR="009C05A5" w:rsidTr="009C05A5">
        <w:tc>
          <w:tcPr>
            <w:tcW w:w="3190" w:type="dxa"/>
          </w:tcPr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9C05A5" w:rsidRDefault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Степанова Людмила Иннокентьевна</w:t>
            </w:r>
          </w:p>
          <w:p w:rsid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DB">
              <w:rPr>
                <w:rFonts w:ascii="Times New Roman" w:hAnsi="Times New Roman" w:cs="Times New Roman"/>
                <w:sz w:val="28"/>
                <w:szCs w:val="28"/>
              </w:rPr>
              <w:t>stepanova38@live.ru</w:t>
            </w:r>
          </w:p>
        </w:tc>
        <w:tc>
          <w:tcPr>
            <w:tcW w:w="3191" w:type="dxa"/>
          </w:tcPr>
          <w:p w:rsidR="009C05A5" w:rsidRDefault="00AE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ссылке</w:t>
            </w:r>
          </w:p>
          <w:p w:rsidR="00AE32E6" w:rsidRDefault="00AE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E32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https://yadi.sk/i/85erFzosoT4JLw</w:t>
              </w:r>
            </w:hyperlink>
          </w:p>
        </w:tc>
      </w:tr>
      <w:tr w:rsidR="009C05A5" w:rsidTr="009C05A5">
        <w:tc>
          <w:tcPr>
            <w:tcW w:w="3190" w:type="dxa"/>
          </w:tcPr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09.40-11.15</w:t>
            </w:r>
          </w:p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9C05A5" w:rsidRDefault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C05A5" w:rsidRDefault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Львовна</w:t>
            </w:r>
          </w:p>
          <w:p w:rsid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B5">
              <w:rPr>
                <w:rFonts w:ascii="Times New Roman" w:hAnsi="Times New Roman" w:cs="Times New Roman"/>
                <w:sz w:val="28"/>
                <w:szCs w:val="28"/>
              </w:rPr>
              <w:t>shadurskaya777@mail.ru</w:t>
            </w:r>
          </w:p>
          <w:p w:rsidR="009C05A5" w:rsidRDefault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56627" w:rsidRDefault="00AE32E6" w:rsidP="00AE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E32E6">
              <w:rPr>
                <w:rFonts w:ascii="Times New Roman" w:hAnsi="Times New Roman" w:cs="Times New Roman"/>
                <w:sz w:val="28"/>
                <w:szCs w:val="28"/>
              </w:rPr>
              <w:t>овторить средства выразительности (метафора, сравнение, фразеологизмы) Составить памятку в грамматической тетради. Выполнить тестовые задания. В среду на уроке будет проверка.</w:t>
            </w:r>
          </w:p>
          <w:p w:rsidR="00AE32E6" w:rsidRDefault="00AE32E6" w:rsidP="00AE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E32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https://yadi.sk/i/0fmnjRWID7txGw</w:t>
              </w:r>
            </w:hyperlink>
          </w:p>
          <w:p w:rsidR="00AE32E6" w:rsidRPr="00C56627" w:rsidRDefault="00AE32E6" w:rsidP="00AE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E32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https://yadi.sk/i/BriogmHwgwaPKw</w:t>
              </w:r>
            </w:hyperlink>
          </w:p>
        </w:tc>
      </w:tr>
      <w:tr w:rsidR="009C05A5" w:rsidTr="009C05A5">
        <w:tc>
          <w:tcPr>
            <w:tcW w:w="3190" w:type="dxa"/>
          </w:tcPr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C05A5" w:rsidRP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9C05A5" w:rsidRDefault="009C05A5" w:rsidP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90" w:type="dxa"/>
          </w:tcPr>
          <w:p w:rsidR="009C05A5" w:rsidRDefault="00C5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C56627" w:rsidRDefault="00C5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C56627" w:rsidRPr="00A90EBF" w:rsidRDefault="00C5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fisenko</w:t>
            </w:r>
            <w:proofErr w:type="spellEnd"/>
            <w:r w:rsidRPr="00C56627">
              <w:rPr>
                <w:rFonts w:ascii="Times New Roman" w:hAnsi="Times New Roman" w:cs="Times New Roman"/>
                <w:sz w:val="28"/>
                <w:szCs w:val="28"/>
              </w:rPr>
              <w:t>1958@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A90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3191" w:type="dxa"/>
          </w:tcPr>
          <w:p w:rsidR="00AE32E6" w:rsidRPr="00AE32E6" w:rsidRDefault="00AE32E6" w:rsidP="00AE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E6">
              <w:rPr>
                <w:rFonts w:ascii="Times New Roman" w:hAnsi="Times New Roman" w:cs="Times New Roman"/>
                <w:sz w:val="28"/>
                <w:szCs w:val="28"/>
              </w:rPr>
              <w:t>Конспект параграфов 50-52</w:t>
            </w:r>
          </w:p>
          <w:p w:rsidR="00AE32E6" w:rsidRPr="00AE32E6" w:rsidRDefault="00AE32E6" w:rsidP="00AE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E6">
              <w:rPr>
                <w:rFonts w:ascii="Times New Roman" w:hAnsi="Times New Roman" w:cs="Times New Roman"/>
                <w:sz w:val="28"/>
                <w:szCs w:val="28"/>
              </w:rPr>
              <w:t>Выучить определения.</w:t>
            </w:r>
          </w:p>
          <w:p w:rsidR="00AE32E6" w:rsidRPr="00AE32E6" w:rsidRDefault="00AE32E6" w:rsidP="00AE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E6">
              <w:rPr>
                <w:rFonts w:ascii="Times New Roman" w:hAnsi="Times New Roman" w:cs="Times New Roman"/>
                <w:sz w:val="28"/>
                <w:szCs w:val="28"/>
              </w:rPr>
              <w:t>Ответить на вопросы  (устно)</w:t>
            </w:r>
          </w:p>
          <w:p w:rsidR="009C05A5" w:rsidRDefault="009C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C05A5" w:rsidRPr="009C05A5" w:rsidRDefault="009C05A5">
      <w:pPr>
        <w:rPr>
          <w:rFonts w:ascii="Times New Roman" w:hAnsi="Times New Roman" w:cs="Times New Roman"/>
          <w:sz w:val="28"/>
          <w:szCs w:val="28"/>
        </w:rPr>
      </w:pPr>
    </w:p>
    <w:sectPr w:rsidR="009C05A5" w:rsidRPr="009C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7C"/>
    <w:rsid w:val="006B066A"/>
    <w:rsid w:val="00825B7C"/>
    <w:rsid w:val="009C05A5"/>
    <w:rsid w:val="00A90EBF"/>
    <w:rsid w:val="00AE32E6"/>
    <w:rsid w:val="00C5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0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0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BriogmHwgwaPK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0fmnjRWID7txGw" TargetMode="External"/><Relationship Id="rId5" Type="http://schemas.openxmlformats.org/officeDocument/2006/relationships/hyperlink" Target="https://yadi.sk/i/85erFzosoT4JL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2020-04-20T16:46:00Z</dcterms:created>
  <dcterms:modified xsi:type="dcterms:W3CDTF">2020-04-20T16:46:00Z</dcterms:modified>
</cp:coreProperties>
</file>